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42A5" w14:textId="691100BC" w:rsidR="00C54415" w:rsidRPr="009C5FA8" w:rsidRDefault="00CE3F92" w:rsidP="00C54415">
      <w:pPr>
        <w:spacing w:before="120" w:after="120" w:line="276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eastAsia="Times New Roman" w:cstheme="minorHAnsi"/>
          <w:b/>
          <w:bCs/>
          <w:i/>
          <w:iCs/>
          <w:lang w:eastAsia="it-IT"/>
        </w:rPr>
        <w:t>Inserire un riferimento chiaro nel CV ai titoli valutabili.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2437"/>
        <w:gridCol w:w="2437"/>
        <w:gridCol w:w="1757"/>
        <w:gridCol w:w="2127"/>
      </w:tblGrid>
      <w:tr w:rsidR="003C7F2C" w:rsidRPr="00671A59" w14:paraId="11B5B8F3" w14:textId="0AF19268" w:rsidTr="00671A59">
        <w:trPr>
          <w:trHeight w:val="688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E79A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B8CA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FFEA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AD3D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PUNTEGGIO</w:t>
            </w:r>
          </w:p>
          <w:p w14:paraId="358D8861" w14:textId="6E3BA34A" w:rsidR="00B6762D" w:rsidRPr="00671A59" w:rsidRDefault="00B6762D" w:rsidP="0086645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Da compilarsi a cura del candidato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D0F" w14:textId="2AE5C687" w:rsidR="003C7F2C" w:rsidRPr="00671A59" w:rsidRDefault="00B6762D" w:rsidP="0086645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Commissione valutatrice</w:t>
            </w:r>
          </w:p>
          <w:p w14:paraId="708A59B3" w14:textId="0882F494" w:rsidR="00B6762D" w:rsidRPr="00671A59" w:rsidRDefault="00B6762D" w:rsidP="0086645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(punteggio validato)</w:t>
            </w:r>
          </w:p>
        </w:tc>
      </w:tr>
      <w:tr w:rsidR="003C7F2C" w:rsidRPr="00671A59" w14:paraId="72DE00CC" w14:textId="06A01188" w:rsidTr="00671A59">
        <w:trPr>
          <w:trHeight w:val="1279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EF3D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Titoli di studio</w:t>
            </w:r>
          </w:p>
          <w:p w14:paraId="1DDAAA0A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671A59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2CC9" w14:textId="77777777" w:rsidR="00FC21B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Diploma di scuola </w:t>
            </w:r>
          </w:p>
          <w:p w14:paraId="29F3ECEB" w14:textId="77777777" w:rsidR="00FC21B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secondaria di 1° grado </w:t>
            </w:r>
          </w:p>
          <w:p w14:paraId="68BA01EB" w14:textId="0DD4BB4E" w:rsidR="003C7F2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>(in alternativa al Diploma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77D2" w14:textId="2BD0BA7C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F1CF" w14:textId="77777777" w:rsidR="003C7F2C" w:rsidRPr="00671A59" w:rsidRDefault="00FC21BC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Max 5 punti</w:t>
            </w:r>
          </w:p>
          <w:p w14:paraId="0D2F2BF1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213300ED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30B38ABB" w14:textId="51F0E2A0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Punti______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84B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C7F2C" w:rsidRPr="00671A59" w14:paraId="0EDFEBBB" w14:textId="6CF55D53" w:rsidTr="00671A59">
        <w:trPr>
          <w:trHeight w:val="558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7C48" w14:textId="77777777" w:rsidR="003C7F2C" w:rsidRPr="00671A59" w:rsidRDefault="003C7F2C" w:rsidP="0086645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BED6" w14:textId="3A64FFD9" w:rsidR="003C7F2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71A59">
              <w:rPr>
                <w:rFonts w:cstheme="minorHAnsi"/>
              </w:rPr>
              <w:t>Laurea magistrale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95E7" w14:textId="77777777" w:rsidR="00FC21BC" w:rsidRPr="00671A59" w:rsidRDefault="003C7F2C" w:rsidP="00FC21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 </w:t>
            </w:r>
            <w:r w:rsidR="00FC21BC" w:rsidRPr="00671A59">
              <w:rPr>
                <w:rFonts w:cstheme="minorHAnsi"/>
              </w:rPr>
              <w:t xml:space="preserve">Votazione riportata al termine del corso di laurea </w:t>
            </w:r>
          </w:p>
          <w:p w14:paraId="193AC1B4" w14:textId="18AC8C79" w:rsidR="003C7F2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71A59">
              <w:rPr>
                <w:rFonts w:cstheme="minorHAnsi"/>
              </w:rPr>
              <w:t>Da 66 a 90/110, 10 punti.</w:t>
            </w:r>
            <w:r w:rsidRPr="00671A59">
              <w:rPr>
                <w:rFonts w:cstheme="minorHAnsi"/>
              </w:rPr>
              <w:br/>
              <w:t>Da 91 a 110/110, 20 punti.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DBE2" w14:textId="63892E4A" w:rsidR="00FC21BC" w:rsidRPr="00671A59" w:rsidRDefault="00FC21BC" w:rsidP="00671A5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Max 20 punti</w:t>
            </w:r>
          </w:p>
          <w:p w14:paraId="6749FDD0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00C99F4C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E25E570" w14:textId="1C9AFC31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Punti_____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2F51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C7F2C" w:rsidRPr="00671A59" w14:paraId="67B257C3" w14:textId="4DC5FB22" w:rsidTr="00671A59">
        <w:trPr>
          <w:trHeight w:val="1133"/>
          <w:jc w:val="center"/>
        </w:trPr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29F1" w14:textId="77777777" w:rsidR="003C7F2C" w:rsidRPr="00671A59" w:rsidRDefault="003C7F2C" w:rsidP="0086645B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E78E" w14:textId="02A4A6C7" w:rsidR="003C7F2C" w:rsidRPr="00671A59" w:rsidRDefault="00FC21BC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Ulteriore laurea rispetto alla prima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06BB" w14:textId="5E8047E8" w:rsidR="003C7F2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</w:rPr>
              <w:t>5 punti per l’ulteriore titolo di laurea posseduto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B5A1" w14:textId="77777777" w:rsidR="00FC21BC" w:rsidRPr="00671A59" w:rsidRDefault="00FC21BC" w:rsidP="00671A5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 xml:space="preserve">Max 5 punti </w:t>
            </w:r>
          </w:p>
          <w:p w14:paraId="61009590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58D3F502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0C7B0D1A" w14:textId="6E76A63A" w:rsidR="003C7F2C" w:rsidRPr="00671A59" w:rsidRDefault="00B6762D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</w:t>
            </w:r>
            <w:r w:rsidR="003C7F2C" w:rsidRPr="00671A59">
              <w:rPr>
                <w:rFonts w:cstheme="minorHAnsi"/>
                <w:b/>
                <w:bCs/>
              </w:rPr>
              <w:t>unti</w:t>
            </w:r>
            <w:r w:rsidRPr="00671A59">
              <w:rPr>
                <w:rFonts w:cstheme="minorHAnsi"/>
                <w:b/>
                <w:bCs/>
              </w:rPr>
              <w:t>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36D8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C7F2C" w:rsidRPr="00671A59" w14:paraId="15AC4DF3" w14:textId="1D84E11A" w:rsidTr="00671A59">
        <w:trPr>
          <w:trHeight w:val="142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5D3" w14:textId="77777777" w:rsidR="00FC21B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Titoli di studio</w:t>
            </w:r>
          </w:p>
          <w:p w14:paraId="3BDA5EA5" w14:textId="5F24BC61" w:rsidR="003C7F2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671A59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BDBB" w14:textId="77777777" w:rsidR="00FC21B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Master </w:t>
            </w:r>
          </w:p>
          <w:p w14:paraId="6060C326" w14:textId="272A65FF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DCC8" w14:textId="77777777" w:rsidR="00FC21BC" w:rsidRPr="00671A59" w:rsidRDefault="00FC21BC" w:rsidP="00FC21BC">
            <w:pPr>
              <w:rPr>
                <w:rFonts w:cstheme="minorHAnsi"/>
              </w:rPr>
            </w:pPr>
            <w:r w:rsidRPr="00671A59">
              <w:rPr>
                <w:rFonts w:cstheme="minorHAnsi"/>
              </w:rPr>
              <w:t>10 punti in caso di Master di I livello;</w:t>
            </w:r>
            <w:r w:rsidRPr="00671A59">
              <w:rPr>
                <w:rFonts w:cstheme="minorHAnsi"/>
              </w:rPr>
              <w:br/>
              <w:t xml:space="preserve">20 punti in caso di Master di II livello. </w:t>
            </w:r>
          </w:p>
          <w:p w14:paraId="4EBB5457" w14:textId="0757F06F" w:rsidR="003C7F2C" w:rsidRPr="00671A59" w:rsidRDefault="00FC21BC" w:rsidP="00FC21BC">
            <w:pPr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</w:rPr>
              <w:t>(max 2 titoli)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E6E6F" w14:textId="77777777" w:rsidR="00FC21BC" w:rsidRPr="00671A59" w:rsidRDefault="00FC21BC" w:rsidP="00671A5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Max 30 punti</w:t>
            </w:r>
          </w:p>
          <w:p w14:paraId="13D40130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3945AD42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4F746FE1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039F69D9" w14:textId="4114A115" w:rsidR="003C7F2C" w:rsidRPr="00671A59" w:rsidRDefault="00B6762D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Punti______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3C0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3C7F2C" w:rsidRPr="00671A59" w14:paraId="0345A732" w14:textId="0CE5B429" w:rsidTr="00671A59">
        <w:trPr>
          <w:trHeight w:val="1174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3F1" w14:textId="77777777" w:rsidR="00FC21B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Titoli di studio</w:t>
            </w:r>
          </w:p>
          <w:p w14:paraId="0E372BE3" w14:textId="28FEC794" w:rsidR="003C7F2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5750" w14:textId="22CAF0B0" w:rsidR="003C7F2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Corsi di formazioni su tematiche attinenti alla Innovazione Metodologica didattica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658E" w14:textId="3A2EC4B6" w:rsidR="00FC21BC" w:rsidRPr="00671A59" w:rsidRDefault="00FC21BC" w:rsidP="00FC21B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2 punti per ciascun attestato </w:t>
            </w:r>
          </w:p>
          <w:p w14:paraId="63718C93" w14:textId="7F82CB4E" w:rsidR="00B6762D" w:rsidRPr="00671A59" w:rsidRDefault="00B6762D" w:rsidP="0086645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182E" w14:textId="77777777" w:rsidR="00FC21BC" w:rsidRPr="00671A59" w:rsidRDefault="00FC21BC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 xml:space="preserve">Max 10 punti </w:t>
            </w:r>
          </w:p>
          <w:p w14:paraId="614BBC70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726666D6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2C7D6A1F" w14:textId="77777777" w:rsidR="00FC21B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162ACEA1" w14:textId="745D4BB8" w:rsidR="003C7F2C" w:rsidRPr="00671A59" w:rsidRDefault="00FC21B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punti</w:t>
            </w:r>
            <w:r w:rsidR="00B6762D" w:rsidRPr="00671A59">
              <w:rPr>
                <w:rFonts w:cstheme="minorHAnsi"/>
                <w:b/>
                <w:bCs/>
              </w:rPr>
              <w:t>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4057" w14:textId="77777777" w:rsidR="003C7F2C" w:rsidRPr="00671A59" w:rsidRDefault="003C7F2C" w:rsidP="0086645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1A59" w:rsidRPr="00671A59" w14:paraId="1EAA53A7" w14:textId="77777777" w:rsidTr="00671A59">
        <w:trPr>
          <w:trHeight w:val="1644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203C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4953CBE8" w14:textId="199052D9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1963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Tipologia di contratto </w:t>
            </w:r>
          </w:p>
          <w:p w14:paraId="2EC24D3D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BA8B" w14:textId="77777777" w:rsidR="00671A59" w:rsidRPr="00671A59" w:rsidRDefault="00671A59" w:rsidP="00671A59">
            <w:pPr>
              <w:pStyle w:val="Comma"/>
              <w:spacing w:after="0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personale a tempo determinato 0 punti </w:t>
            </w:r>
          </w:p>
          <w:p w14:paraId="6F19DB59" w14:textId="6817D814" w:rsidR="00671A59" w:rsidRPr="00671A59" w:rsidRDefault="00671A59" w:rsidP="00671A59">
            <w:pPr>
              <w:pStyle w:val="Comma"/>
              <w:spacing w:after="0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personale a tempo indeterminato 5 punti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BEE5" w14:textId="77777777" w:rsid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Max 5 punti</w:t>
            </w:r>
          </w:p>
          <w:p w14:paraId="670E65B9" w14:textId="77777777" w:rsid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  <w:p w14:paraId="67705004" w14:textId="77777777" w:rsid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</w:p>
          <w:p w14:paraId="4E00DC64" w14:textId="5ABA9F8A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punti______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A4C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1A59" w:rsidRPr="00671A59" w14:paraId="32086014" w14:textId="77777777" w:rsidTr="00671A59">
        <w:trPr>
          <w:trHeight w:val="1644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A634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Esperienza professionale</w:t>
            </w:r>
          </w:p>
          <w:p w14:paraId="56AE5E42" w14:textId="7DD302E9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A5AC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</w:rPr>
            </w:pPr>
            <w:proofErr w:type="spellStart"/>
            <w:r w:rsidRPr="00671A59">
              <w:rPr>
                <w:rFonts w:cstheme="minorHAnsi"/>
              </w:rPr>
              <w:t>Anzianita</w:t>
            </w:r>
            <w:proofErr w:type="spellEnd"/>
            <w:r w:rsidRPr="00671A59">
              <w:rPr>
                <w:rFonts w:cstheme="minorHAnsi"/>
              </w:rPr>
              <w:t xml:space="preserve">̀ di servizio nell’IC Gasparini (per personale con contratto a tempo determinato e indeterminato) </w:t>
            </w:r>
          </w:p>
          <w:p w14:paraId="7A62F366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8915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jc w:val="left"/>
              <w:rPr>
                <w:rFonts w:cstheme="minorHAnsi"/>
              </w:rPr>
            </w:pPr>
            <w:r w:rsidRPr="00671A59">
              <w:rPr>
                <w:rFonts w:cstheme="minorHAnsi"/>
              </w:rPr>
              <w:t xml:space="preserve">n. 3 punti per ciascuna esperienza professionale all’interno dell’IC (escluso anno in corso) </w:t>
            </w:r>
          </w:p>
          <w:p w14:paraId="41207FB3" w14:textId="77777777" w:rsidR="00671A59" w:rsidRPr="00671A59" w:rsidRDefault="00671A59" w:rsidP="00671A59">
            <w:pPr>
              <w:pStyle w:val="Comma"/>
              <w:spacing w:after="0"/>
              <w:jc w:val="left"/>
              <w:rPr>
                <w:rFonts w:cstheme="minorHAn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C23B" w14:textId="3572BD0D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Max 30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0DC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671A59" w:rsidRPr="00671A59" w14:paraId="14996A33" w14:textId="77777777" w:rsidTr="00671A59">
        <w:trPr>
          <w:trHeight w:val="629"/>
          <w:jc w:val="center"/>
        </w:trPr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1391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5D52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Totale punti</w:t>
            </w:r>
          </w:p>
          <w:p w14:paraId="00EC6F65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2AE751EE" w14:textId="694A6DD2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_____________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956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 w:rsidRPr="00671A59">
              <w:rPr>
                <w:rFonts w:cstheme="minorHAnsi"/>
                <w:b/>
                <w:bCs/>
              </w:rPr>
              <w:t>Totale punti</w:t>
            </w:r>
          </w:p>
          <w:p w14:paraId="6B8F1960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3F6E4386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09752803" w14:textId="77777777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  <w:p w14:paraId="073EF068" w14:textId="77E41CCD" w:rsidR="00671A59" w:rsidRPr="00671A59" w:rsidRDefault="00671A59" w:rsidP="00671A5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p w14:paraId="09154A3E" w14:textId="2556BB74" w:rsidR="00D7260E" w:rsidRPr="00A950AB" w:rsidRDefault="00D7260E">
      <w:pPr>
        <w:rPr>
          <w:rFonts w:cstheme="minorHAnsi"/>
          <w:i/>
          <w:iCs/>
          <w:sz w:val="20"/>
          <w:szCs w:val="20"/>
        </w:rPr>
      </w:pPr>
    </w:p>
    <w:p w14:paraId="26B2BB1B" w14:textId="77777777" w:rsidR="00B6762D" w:rsidRDefault="00B6762D">
      <w:pPr>
        <w:rPr>
          <w:rFonts w:cstheme="minorHAnsi"/>
          <w:i/>
          <w:iCs/>
        </w:rPr>
      </w:pPr>
    </w:p>
    <w:p w14:paraId="4D8277C9" w14:textId="6DFEC416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Luogo e data, ____________________________________</w:t>
      </w:r>
    </w:p>
    <w:p w14:paraId="1C04C0E8" w14:textId="77777777" w:rsidR="00B6762D" w:rsidRDefault="00B6762D">
      <w:pPr>
        <w:rPr>
          <w:rFonts w:cstheme="minorHAnsi"/>
          <w:i/>
          <w:iCs/>
        </w:rPr>
      </w:pPr>
    </w:p>
    <w:p w14:paraId="07189CF9" w14:textId="3CBC39DE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Firma autografa del candidato ___________________________</w:t>
      </w:r>
    </w:p>
    <w:p w14:paraId="4CCE4E22" w14:textId="77777777" w:rsidR="00B6762D" w:rsidRDefault="00B6762D">
      <w:pPr>
        <w:rPr>
          <w:rFonts w:cstheme="minorHAnsi"/>
          <w:i/>
          <w:iCs/>
        </w:rPr>
      </w:pPr>
    </w:p>
    <w:p w14:paraId="6BAE7F1B" w14:textId="1CF1165D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Firma dei componenti della commissione valutatrice   _______________________________________</w:t>
      </w:r>
    </w:p>
    <w:p w14:paraId="676404A0" w14:textId="67F3B9E9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________________________________________</w:t>
      </w:r>
    </w:p>
    <w:p w14:paraId="4C5A0DA3" w14:textId="0C300E78" w:rsidR="00B6762D" w:rsidRPr="00434B2A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_________________________________________</w:t>
      </w:r>
    </w:p>
    <w:sectPr w:rsidR="00B6762D" w:rsidRPr="00434B2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F668F" w14:textId="77777777" w:rsidR="00014869" w:rsidRDefault="00014869" w:rsidP="00FD5D8F">
      <w:pPr>
        <w:spacing w:after="0" w:line="240" w:lineRule="auto"/>
      </w:pPr>
      <w:r>
        <w:separator/>
      </w:r>
    </w:p>
  </w:endnote>
  <w:endnote w:type="continuationSeparator" w:id="0">
    <w:p w14:paraId="661E99DE" w14:textId="77777777" w:rsidR="00014869" w:rsidRDefault="0001486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239618"/>
      <w:docPartObj>
        <w:docPartGallery w:val="Page Numbers (Bottom of Page)"/>
        <w:docPartUnique/>
      </w:docPartObj>
    </w:sdtPr>
    <w:sdtContent>
      <w:p w14:paraId="61D7332E" w14:textId="1FE10A71" w:rsidR="00A950AB" w:rsidRDefault="00A95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4640E" w14:textId="77777777" w:rsidR="00014869" w:rsidRDefault="00014869" w:rsidP="00FD5D8F">
      <w:pPr>
        <w:spacing w:after="0" w:line="240" w:lineRule="auto"/>
      </w:pPr>
      <w:r>
        <w:separator/>
      </w:r>
    </w:p>
  </w:footnote>
  <w:footnote w:type="continuationSeparator" w:id="0">
    <w:p w14:paraId="097A2C62" w14:textId="77777777" w:rsidR="00014869" w:rsidRDefault="0001486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1C8" w14:textId="6C2A6436" w:rsidR="0036264A" w:rsidRDefault="0036264A" w:rsidP="003C7F2C">
    <w:pPr>
      <w:rPr>
        <w:rFonts w:cstheme="minorHAnsi"/>
        <w:i/>
        <w:iCs/>
        <w:sz w:val="20"/>
        <w:szCs w:val="20"/>
      </w:rPr>
    </w:pPr>
    <w:r>
      <w:rPr>
        <w:rFonts w:eastAsia="Times New Roman" w:cstheme="minorHAnsi"/>
        <w:b/>
        <w:bCs/>
        <w:i/>
        <w:iCs/>
        <w:noProof/>
        <w:lang w:eastAsia="it-IT"/>
      </w:rPr>
      <w:drawing>
        <wp:inline distT="0" distB="0" distL="0" distR="0" wp14:anchorId="7840D3F5" wp14:editId="5CCB7C51">
          <wp:extent cx="6120130" cy="2105275"/>
          <wp:effectExtent l="0" t="0" r="0" b="9525"/>
          <wp:docPr id="13618168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16853" name="Immagine 1361816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0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B86178" w14:textId="4CEEC3AD" w:rsidR="00FC21BC" w:rsidRDefault="003C7F2C" w:rsidP="003C7F2C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i/>
        <w:iCs/>
        <w:sz w:val="20"/>
        <w:szCs w:val="20"/>
      </w:rPr>
      <w:t xml:space="preserve">Allegato C. autovalutazione titoli </w:t>
    </w:r>
    <w:proofErr w:type="gramStart"/>
    <w:r w:rsidRPr="003C7F2C">
      <w:rPr>
        <w:rFonts w:cstheme="minorHAnsi"/>
        <w:i/>
        <w:iCs/>
        <w:sz w:val="20"/>
        <w:szCs w:val="20"/>
      </w:rPr>
      <w:t>candidatura  incarichi</w:t>
    </w:r>
    <w:proofErr w:type="gramEnd"/>
    <w:r w:rsidRPr="003C7F2C">
      <w:rPr>
        <w:rFonts w:cstheme="minorHAnsi"/>
        <w:i/>
        <w:iCs/>
        <w:sz w:val="20"/>
        <w:szCs w:val="20"/>
      </w:rPr>
      <w:t xml:space="preserve"> per </w:t>
    </w:r>
    <w:r w:rsidR="00FC21BC">
      <w:rPr>
        <w:rFonts w:cstheme="minorHAnsi"/>
        <w:i/>
        <w:iCs/>
        <w:sz w:val="20"/>
        <w:szCs w:val="20"/>
      </w:rPr>
      <w:t>“ Costituzione di Comunità di pratiche”</w:t>
    </w:r>
  </w:p>
  <w:p w14:paraId="7C035948" w14:textId="77777777" w:rsidR="00FC21BC" w:rsidRDefault="003C7F2C" w:rsidP="003C7F2C">
    <w:pPr>
      <w:rPr>
        <w:rFonts w:cstheme="minorHAnsi"/>
        <w:b/>
        <w:bCs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>Formazione del personale scolastico per la transizione digitale</w:t>
    </w:r>
    <w:r w:rsidRPr="003C7F2C">
      <w:rPr>
        <w:rFonts w:eastAsia="Times New Roman" w:cstheme="minorHAnsi"/>
        <w:b/>
        <w:sz w:val="20"/>
        <w:szCs w:val="20"/>
      </w:rPr>
      <w:t xml:space="preserve"> </w:t>
    </w:r>
    <w:r w:rsidRPr="003C7F2C">
      <w:rPr>
        <w:rFonts w:cstheme="minorHAnsi"/>
        <w:b/>
        <w:bCs/>
        <w:sz w:val="20"/>
        <w:szCs w:val="20"/>
      </w:rPr>
      <w:t xml:space="preserve">(D.M. n. 66/2023) </w:t>
    </w:r>
  </w:p>
  <w:p w14:paraId="53B64364" w14:textId="3E23BC80" w:rsidR="003C7F2C" w:rsidRPr="003C7F2C" w:rsidRDefault="003C7F2C" w:rsidP="003C7F2C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 xml:space="preserve">Progetto </w:t>
    </w:r>
    <w:r w:rsidRPr="003C7F2C">
      <w:rPr>
        <w:rFonts w:eastAsia="Times New Roman" w:cstheme="minorHAnsi"/>
        <w:color w:val="000000"/>
        <w:sz w:val="20"/>
        <w:szCs w:val="20"/>
        <w:lang w:eastAsia="it-IT"/>
      </w:rPr>
      <w:t>Creative Sparks: laboratori di innovazione a scuola.</w:t>
    </w:r>
    <w:r w:rsidRPr="003C7F2C">
      <w:rPr>
        <w:rFonts w:eastAsia="Times New Roman" w:cstheme="minorHAnsi"/>
        <w:b/>
        <w:sz w:val="20"/>
        <w:szCs w:val="20"/>
      </w:rPr>
      <w:t xml:space="preserve"> </w:t>
    </w:r>
  </w:p>
  <w:p w14:paraId="3FC9C7EE" w14:textId="77BD5C74" w:rsidR="00CC21B1" w:rsidRPr="003C7F2C" w:rsidRDefault="003C7F2C" w:rsidP="003C7F2C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 xml:space="preserve">C.U.P. </w:t>
    </w:r>
    <w:r w:rsidRPr="003C7F2C">
      <w:rPr>
        <w:rFonts w:eastAsia="Times New Roman" w:cstheme="minorHAnsi"/>
        <w:sz w:val="20"/>
        <w:szCs w:val="20"/>
      </w:rPr>
      <w:t>C54D23002480006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E93F50"/>
    <w:multiLevelType w:val="hybridMultilevel"/>
    <w:tmpl w:val="E5DCCE6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2430">
    <w:abstractNumId w:val="5"/>
  </w:num>
  <w:num w:numId="2" w16cid:durableId="1333293982">
    <w:abstractNumId w:val="6"/>
  </w:num>
  <w:num w:numId="3" w16cid:durableId="493029590">
    <w:abstractNumId w:val="7"/>
  </w:num>
  <w:num w:numId="4" w16cid:durableId="839926100">
    <w:abstractNumId w:val="0"/>
  </w:num>
  <w:num w:numId="5" w16cid:durableId="1212420435">
    <w:abstractNumId w:val="1"/>
  </w:num>
  <w:num w:numId="6" w16cid:durableId="416481434">
    <w:abstractNumId w:val="4"/>
  </w:num>
  <w:num w:numId="7" w16cid:durableId="792210529">
    <w:abstractNumId w:val="2"/>
  </w:num>
  <w:num w:numId="8" w16cid:durableId="189250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4869"/>
    <w:rsid w:val="00016E0E"/>
    <w:rsid w:val="0003782F"/>
    <w:rsid w:val="0005069C"/>
    <w:rsid w:val="0008786E"/>
    <w:rsid w:val="00093500"/>
    <w:rsid w:val="000B2996"/>
    <w:rsid w:val="000B4F99"/>
    <w:rsid w:val="000D2332"/>
    <w:rsid w:val="000D2FDC"/>
    <w:rsid w:val="000E45B6"/>
    <w:rsid w:val="000F41C0"/>
    <w:rsid w:val="00106180"/>
    <w:rsid w:val="00143459"/>
    <w:rsid w:val="00145005"/>
    <w:rsid w:val="00162F08"/>
    <w:rsid w:val="001665CC"/>
    <w:rsid w:val="00170F67"/>
    <w:rsid w:val="00175E09"/>
    <w:rsid w:val="00184DDD"/>
    <w:rsid w:val="00196F25"/>
    <w:rsid w:val="001A503C"/>
    <w:rsid w:val="001B271D"/>
    <w:rsid w:val="001D2D10"/>
    <w:rsid w:val="001E49D4"/>
    <w:rsid w:val="001F19B9"/>
    <w:rsid w:val="0020343A"/>
    <w:rsid w:val="0020390D"/>
    <w:rsid w:val="00205B4A"/>
    <w:rsid w:val="00215C98"/>
    <w:rsid w:val="0022292A"/>
    <w:rsid w:val="00225347"/>
    <w:rsid w:val="00272784"/>
    <w:rsid w:val="00276F83"/>
    <w:rsid w:val="00281733"/>
    <w:rsid w:val="0028434F"/>
    <w:rsid w:val="00291E8C"/>
    <w:rsid w:val="00292B41"/>
    <w:rsid w:val="002A420D"/>
    <w:rsid w:val="002A4C66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30FD7"/>
    <w:rsid w:val="00345FF1"/>
    <w:rsid w:val="003467A9"/>
    <w:rsid w:val="0036264A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C7F2C"/>
    <w:rsid w:val="003D109B"/>
    <w:rsid w:val="003E1F9A"/>
    <w:rsid w:val="003F6B0B"/>
    <w:rsid w:val="00403AB2"/>
    <w:rsid w:val="00416EC8"/>
    <w:rsid w:val="00420497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71DDA"/>
    <w:rsid w:val="004852D2"/>
    <w:rsid w:val="004A2F8C"/>
    <w:rsid w:val="004C7D0C"/>
    <w:rsid w:val="004E4171"/>
    <w:rsid w:val="004E53F6"/>
    <w:rsid w:val="004F4AE4"/>
    <w:rsid w:val="004F5A82"/>
    <w:rsid w:val="00502A15"/>
    <w:rsid w:val="00502D23"/>
    <w:rsid w:val="00507723"/>
    <w:rsid w:val="00536263"/>
    <w:rsid w:val="00541195"/>
    <w:rsid w:val="0054145B"/>
    <w:rsid w:val="00563694"/>
    <w:rsid w:val="00580651"/>
    <w:rsid w:val="00583601"/>
    <w:rsid w:val="00594F4E"/>
    <w:rsid w:val="0059712D"/>
    <w:rsid w:val="005A0180"/>
    <w:rsid w:val="005A0C04"/>
    <w:rsid w:val="005B6547"/>
    <w:rsid w:val="005B7775"/>
    <w:rsid w:val="005D0C24"/>
    <w:rsid w:val="005D33DD"/>
    <w:rsid w:val="005D5326"/>
    <w:rsid w:val="005D5811"/>
    <w:rsid w:val="005F14D4"/>
    <w:rsid w:val="0060166B"/>
    <w:rsid w:val="00622528"/>
    <w:rsid w:val="006337C3"/>
    <w:rsid w:val="00634504"/>
    <w:rsid w:val="006357BA"/>
    <w:rsid w:val="00636572"/>
    <w:rsid w:val="00662A49"/>
    <w:rsid w:val="00671A59"/>
    <w:rsid w:val="00684BB2"/>
    <w:rsid w:val="00687DE1"/>
    <w:rsid w:val="006A7C9B"/>
    <w:rsid w:val="006B016E"/>
    <w:rsid w:val="00714A3C"/>
    <w:rsid w:val="00724DA9"/>
    <w:rsid w:val="00737938"/>
    <w:rsid w:val="00742170"/>
    <w:rsid w:val="0076492B"/>
    <w:rsid w:val="00774786"/>
    <w:rsid w:val="007800F5"/>
    <w:rsid w:val="00780AC9"/>
    <w:rsid w:val="00783A60"/>
    <w:rsid w:val="007A1D5A"/>
    <w:rsid w:val="007A5B08"/>
    <w:rsid w:val="007C7740"/>
    <w:rsid w:val="007D1568"/>
    <w:rsid w:val="007E185F"/>
    <w:rsid w:val="007F0287"/>
    <w:rsid w:val="008008E8"/>
    <w:rsid w:val="00821589"/>
    <w:rsid w:val="008257DF"/>
    <w:rsid w:val="0084457C"/>
    <w:rsid w:val="0084514D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28EA"/>
    <w:rsid w:val="008F3DDF"/>
    <w:rsid w:val="009047F0"/>
    <w:rsid w:val="00904F4D"/>
    <w:rsid w:val="009222A4"/>
    <w:rsid w:val="00923FA9"/>
    <w:rsid w:val="009241C7"/>
    <w:rsid w:val="00941084"/>
    <w:rsid w:val="00985816"/>
    <w:rsid w:val="00986D7B"/>
    <w:rsid w:val="009A0D45"/>
    <w:rsid w:val="009A77DF"/>
    <w:rsid w:val="009B2D96"/>
    <w:rsid w:val="009C5FA8"/>
    <w:rsid w:val="009C6119"/>
    <w:rsid w:val="009D5122"/>
    <w:rsid w:val="009D7862"/>
    <w:rsid w:val="009E4BE2"/>
    <w:rsid w:val="00A32A11"/>
    <w:rsid w:val="00A4054D"/>
    <w:rsid w:val="00A56015"/>
    <w:rsid w:val="00A56DCE"/>
    <w:rsid w:val="00A57665"/>
    <w:rsid w:val="00A61C8E"/>
    <w:rsid w:val="00A663A9"/>
    <w:rsid w:val="00A673A9"/>
    <w:rsid w:val="00A90EBC"/>
    <w:rsid w:val="00A9274A"/>
    <w:rsid w:val="00A94F04"/>
    <w:rsid w:val="00A950AB"/>
    <w:rsid w:val="00A96015"/>
    <w:rsid w:val="00AA543E"/>
    <w:rsid w:val="00AA5550"/>
    <w:rsid w:val="00AB6754"/>
    <w:rsid w:val="00AB7A21"/>
    <w:rsid w:val="00AF3643"/>
    <w:rsid w:val="00B0091B"/>
    <w:rsid w:val="00B03DF7"/>
    <w:rsid w:val="00B12715"/>
    <w:rsid w:val="00B20FC9"/>
    <w:rsid w:val="00B411A8"/>
    <w:rsid w:val="00B6762D"/>
    <w:rsid w:val="00B70CF8"/>
    <w:rsid w:val="00B77A96"/>
    <w:rsid w:val="00B85FE3"/>
    <w:rsid w:val="00B87CA5"/>
    <w:rsid w:val="00B90711"/>
    <w:rsid w:val="00B93646"/>
    <w:rsid w:val="00BA1090"/>
    <w:rsid w:val="00BA3D03"/>
    <w:rsid w:val="00BB1D81"/>
    <w:rsid w:val="00BC65C0"/>
    <w:rsid w:val="00BD50F9"/>
    <w:rsid w:val="00BE37BA"/>
    <w:rsid w:val="00C10B3D"/>
    <w:rsid w:val="00C1338E"/>
    <w:rsid w:val="00C2257D"/>
    <w:rsid w:val="00C34A25"/>
    <w:rsid w:val="00C4782A"/>
    <w:rsid w:val="00C53FC9"/>
    <w:rsid w:val="00C54415"/>
    <w:rsid w:val="00C6065F"/>
    <w:rsid w:val="00C720EA"/>
    <w:rsid w:val="00C81FDF"/>
    <w:rsid w:val="00C855FF"/>
    <w:rsid w:val="00C86ACE"/>
    <w:rsid w:val="00C92F48"/>
    <w:rsid w:val="00C93DC0"/>
    <w:rsid w:val="00CC21B1"/>
    <w:rsid w:val="00CD44A0"/>
    <w:rsid w:val="00CD6BDB"/>
    <w:rsid w:val="00CE3F92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37982"/>
    <w:rsid w:val="00D5213D"/>
    <w:rsid w:val="00D52597"/>
    <w:rsid w:val="00D56797"/>
    <w:rsid w:val="00D56A62"/>
    <w:rsid w:val="00D56CB3"/>
    <w:rsid w:val="00D6698C"/>
    <w:rsid w:val="00D7260E"/>
    <w:rsid w:val="00D94E5C"/>
    <w:rsid w:val="00DA7AC6"/>
    <w:rsid w:val="00DC14EE"/>
    <w:rsid w:val="00DE0341"/>
    <w:rsid w:val="00DE53B2"/>
    <w:rsid w:val="00E009D6"/>
    <w:rsid w:val="00E04075"/>
    <w:rsid w:val="00E05104"/>
    <w:rsid w:val="00E17C45"/>
    <w:rsid w:val="00E2075F"/>
    <w:rsid w:val="00E20F7F"/>
    <w:rsid w:val="00E26572"/>
    <w:rsid w:val="00E30A76"/>
    <w:rsid w:val="00E34A90"/>
    <w:rsid w:val="00E6728B"/>
    <w:rsid w:val="00E764D2"/>
    <w:rsid w:val="00E82479"/>
    <w:rsid w:val="00E82BB9"/>
    <w:rsid w:val="00E96D2C"/>
    <w:rsid w:val="00EB3862"/>
    <w:rsid w:val="00EB6725"/>
    <w:rsid w:val="00ED0C3E"/>
    <w:rsid w:val="00ED2BE5"/>
    <w:rsid w:val="00EE029E"/>
    <w:rsid w:val="00EE6301"/>
    <w:rsid w:val="00F01E0B"/>
    <w:rsid w:val="00F11691"/>
    <w:rsid w:val="00F119EB"/>
    <w:rsid w:val="00F13419"/>
    <w:rsid w:val="00F17900"/>
    <w:rsid w:val="00F23E27"/>
    <w:rsid w:val="00F34BDF"/>
    <w:rsid w:val="00F3505D"/>
    <w:rsid w:val="00F42FBD"/>
    <w:rsid w:val="00F57253"/>
    <w:rsid w:val="00F63E96"/>
    <w:rsid w:val="00FA120C"/>
    <w:rsid w:val="00FC21BC"/>
    <w:rsid w:val="00FC2BA7"/>
    <w:rsid w:val="00FD5D8F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7F2C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C7F2C"/>
  </w:style>
  <w:style w:type="character" w:styleId="Menzionenonrisolta">
    <w:name w:val="Unresolved Mention"/>
    <w:basedOn w:val="Carpredefinitoparagrafo"/>
    <w:uiPriority w:val="99"/>
    <w:semiHidden/>
    <w:unhideWhenUsed/>
    <w:rsid w:val="00FC2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Elena Bulgarelli</cp:lastModifiedBy>
  <cp:revision>4</cp:revision>
  <dcterms:created xsi:type="dcterms:W3CDTF">2024-09-15T09:00:00Z</dcterms:created>
  <dcterms:modified xsi:type="dcterms:W3CDTF">2024-09-15T09:17:00Z</dcterms:modified>
</cp:coreProperties>
</file>